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D66994">
        <w:rPr>
          <w:rFonts w:ascii="Trebuchet MS" w:eastAsia="Meiryo UI" w:hAnsi="Trebuchet MS" w:cs="Tahoma" w:hint="eastAsia"/>
          <w:spacing w:val="-7"/>
          <w:kern w:val="0"/>
          <w:szCs w:val="64"/>
        </w:rPr>
        <w:t>3</w:t>
      </w:r>
      <w:r w:rsidR="00D66994">
        <w:rPr>
          <w:rFonts w:ascii="Trebuchet MS" w:eastAsia="Meiryo UI" w:hAnsi="Trebuchet MS" w:cs="Tahoma"/>
          <w:spacing w:val="-7"/>
          <w:kern w:val="0"/>
          <w:szCs w:val="64"/>
        </w:rPr>
        <w:t>1</w:t>
      </w:r>
      <w:bookmarkStart w:id="0" w:name="_GoBack"/>
      <w:bookmarkEnd w:id="0"/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750FED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歯学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歯学</w:t>
      </w:r>
      <w:r w:rsidR="00A9693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6C67A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・歯学部附属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病院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50FED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・現在の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219" w:type="dxa"/>
        <w:jc w:val="center"/>
        <w:tblLook w:val="04A0" w:firstRow="1" w:lastRow="0" w:firstColumn="1" w:lastColumn="0" w:noHBand="0" w:noVBand="1"/>
      </w:tblPr>
      <w:tblGrid>
        <w:gridCol w:w="1850"/>
        <w:gridCol w:w="5103"/>
        <w:gridCol w:w="2266"/>
      </w:tblGrid>
      <w:tr w:rsidR="00057BBB" w:rsidRPr="00057BBB" w:rsidTr="00750FED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750FED">
        <w:trPr>
          <w:trHeight w:val="56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5D7AE1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Feb 13 (Wed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>
              <w:rPr>
                <w:rFonts w:ascii="Meiryo UI" w:hAnsi="Meiryo UI" w:cs="Meiryo UI"/>
                <w:b/>
                <w:sz w:val="22"/>
              </w:rPr>
              <w:t>Structure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750FED">
        <w:trPr>
          <w:trHeight w:val="73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5D7AE1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Feb 14 (Thu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>
              <w:rPr>
                <w:rFonts w:ascii="Meiryo UI" w:hAnsi="Meiryo UI" w:cs="Meiryo UI"/>
                <w:b/>
                <w:sz w:val="22"/>
              </w:rPr>
              <w:t>Opening &amp; Closing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750FED">
        <w:trPr>
          <w:trHeight w:val="5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5D7AE1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Feb 15 (Fri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>
              <w:rPr>
                <w:rFonts w:ascii="Meiryo UI" w:hAnsi="Meiryo UI" w:cs="Meiryo UI"/>
                <w:b/>
                <w:sz w:val="22"/>
              </w:rPr>
              <w:t>Dealing with q</w:t>
            </w:r>
            <w:r w:rsidR="003811DE" w:rsidRPr="003811DE">
              <w:rPr>
                <w:rFonts w:ascii="Meiryo UI" w:hAnsi="Meiryo UI" w:cs="Meiryo UI"/>
                <w:b/>
                <w:sz w:val="22"/>
              </w:rPr>
              <w:t>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15" w:rsidRDefault="00522415" w:rsidP="00DA5496">
      <w:r>
        <w:separator/>
      </w:r>
    </w:p>
  </w:endnote>
  <w:endnote w:type="continuationSeparator" w:id="0">
    <w:p w:rsidR="00522415" w:rsidRDefault="00522415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15" w:rsidRDefault="00522415" w:rsidP="00DA5496">
      <w:r>
        <w:separator/>
      </w:r>
    </w:p>
  </w:footnote>
  <w:footnote w:type="continuationSeparator" w:id="0">
    <w:p w:rsidR="00522415" w:rsidRDefault="00522415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811DE"/>
    <w:rsid w:val="00395943"/>
    <w:rsid w:val="003D02A2"/>
    <w:rsid w:val="004601AF"/>
    <w:rsid w:val="00522415"/>
    <w:rsid w:val="005D7AE1"/>
    <w:rsid w:val="00606765"/>
    <w:rsid w:val="00631A5D"/>
    <w:rsid w:val="00637258"/>
    <w:rsid w:val="006934CC"/>
    <w:rsid w:val="006C67A3"/>
    <w:rsid w:val="006D35BA"/>
    <w:rsid w:val="0074400B"/>
    <w:rsid w:val="00750FED"/>
    <w:rsid w:val="00756240"/>
    <w:rsid w:val="007E2BA8"/>
    <w:rsid w:val="007E38D4"/>
    <w:rsid w:val="007E4908"/>
    <w:rsid w:val="007F0442"/>
    <w:rsid w:val="0080172F"/>
    <w:rsid w:val="0082364C"/>
    <w:rsid w:val="008467CE"/>
    <w:rsid w:val="008B6564"/>
    <w:rsid w:val="009122B7"/>
    <w:rsid w:val="009437DF"/>
    <w:rsid w:val="00966A35"/>
    <w:rsid w:val="009B32FC"/>
    <w:rsid w:val="009D59A4"/>
    <w:rsid w:val="00A206B3"/>
    <w:rsid w:val="00A42714"/>
    <w:rsid w:val="00A7244D"/>
    <w:rsid w:val="00A77C08"/>
    <w:rsid w:val="00A96933"/>
    <w:rsid w:val="00AA5505"/>
    <w:rsid w:val="00AB7B45"/>
    <w:rsid w:val="00AB7CFB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655CD"/>
    <w:rsid w:val="00D66994"/>
    <w:rsid w:val="00D7732F"/>
    <w:rsid w:val="00DA5496"/>
    <w:rsid w:val="00E56CE1"/>
    <w:rsid w:val="00E86E0F"/>
    <w:rsid w:val="00E92480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MLE</cp:lastModifiedBy>
  <cp:revision>4</cp:revision>
  <cp:lastPrinted>2016-12-21T03:57:00Z</cp:lastPrinted>
  <dcterms:created xsi:type="dcterms:W3CDTF">2018-12-07T07:32:00Z</dcterms:created>
  <dcterms:modified xsi:type="dcterms:W3CDTF">2018-12-07T07:48:00Z</dcterms:modified>
</cp:coreProperties>
</file>